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Shao Wei-Li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21.7803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295,713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22.5325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295,313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$21.38 to $22.26.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$22.41 to $22.68.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Wei-Li Shao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9137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720</Words>
  <Characters>3881</Characters>
  <CharactersWithSpaces>4523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